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63" w:rsidRPr="00B76758" w:rsidRDefault="00C00D63" w:rsidP="00B76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Примерная форма программы наставничества</w:t>
      </w:r>
    </w:p>
    <w:p w:rsidR="00A614B0" w:rsidRPr="00B76758" w:rsidRDefault="00A614B0" w:rsidP="00B7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4B0" w:rsidRPr="00B76758" w:rsidRDefault="00C00D63" w:rsidP="00B7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наставничества</w:t>
      </w:r>
      <w:r w:rsidR="00A614B0"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60D72"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«учитель-учитель»</w:t>
      </w:r>
    </w:p>
    <w:p w:rsidR="00A614B0" w:rsidRPr="00B76758" w:rsidRDefault="00A614B0" w:rsidP="00B7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00D63"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одель </w:t>
      </w: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</w:t>
      </w:r>
      <w:r w:rsidR="00B76758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endnoteReference w:id="2"/>
      </w: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</w:p>
    <w:p w:rsidR="00C00D63" w:rsidRDefault="00C00D63" w:rsidP="00B7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взаимодействия</w:t>
      </w:r>
      <w:r w:rsidR="00B76758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endnoteReference w:id="3"/>
      </w:r>
      <w:r w:rsidR="00A614B0"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B76758" w:rsidRPr="00B76758" w:rsidRDefault="00B76758" w:rsidP="00B7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="00013514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end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C00D63" w:rsidRPr="00B76758" w:rsidRDefault="00A614B0" w:rsidP="00B7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  <w:proofErr w:type="gramStart"/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наставляемого</w:t>
      </w:r>
      <w:proofErr w:type="gramEnd"/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00D63"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r w:rsidR="00E85643"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0135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E85643"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135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00D63" w:rsidRPr="00B76758" w:rsidRDefault="00C00D63" w:rsidP="00B7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ФИО, должность наставника </w:t>
      </w:r>
      <w:r w:rsidR="00E85643"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0135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00D63" w:rsidRPr="00B76758" w:rsidRDefault="00C00D63" w:rsidP="00B7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</w:t>
      </w:r>
      <w:r w:rsidR="00013514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endnoteReference w:id="5"/>
      </w:r>
      <w:r w:rsidR="0001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</w:p>
    <w:p w:rsidR="00C00D63" w:rsidRPr="00B76758" w:rsidRDefault="00C00D63" w:rsidP="00B767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взаимодействия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659"/>
        <w:gridCol w:w="2710"/>
        <w:gridCol w:w="850"/>
        <w:gridCol w:w="3260"/>
        <w:gridCol w:w="993"/>
        <w:gridCol w:w="993"/>
      </w:tblGrid>
      <w:tr w:rsidR="00C00D63" w:rsidRPr="00B76758" w:rsidTr="00B76758">
        <w:trPr>
          <w:trHeight w:val="78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Задания, мероприятия, проекты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  <w:proofErr w:type="gramStart"/>
            <w:r w:rsidRPr="00B76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B76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езультаты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наставника</w:t>
            </w:r>
          </w:p>
        </w:tc>
      </w:tr>
      <w:tr w:rsidR="00C00D63" w:rsidRPr="00B76758" w:rsidTr="00B76758">
        <w:trPr>
          <w:trHeight w:val="21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затруднений, способов их решений</w:t>
            </w:r>
          </w:p>
        </w:tc>
      </w:tr>
      <w:tr w:rsidR="00C82258" w:rsidRPr="00B76758" w:rsidTr="00B76758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самодиагностику на предмет определения приоритетных направлений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 перечень дефицитных компетенций, требующих развития; сформулирован перечень тем встреч с наставников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258" w:rsidRPr="00B76758" w:rsidTr="00B76758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258" w:rsidRPr="00B76758" w:rsidTr="00B76758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меры по преодолению трудностей (в развитии личностных компетенций, в подготовке и реализации проекта,  в исполнении должностных обязанностей и др.) с учётом тем мероприятий раздела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D63" w:rsidRPr="00B76758" w:rsidTr="00B76758">
        <w:trPr>
          <w:trHeight w:val="21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наставляемого</w:t>
            </w:r>
            <w:proofErr w:type="gramEnd"/>
          </w:p>
        </w:tc>
      </w:tr>
      <w:tr w:rsidR="00C00D63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основной и дополнительной литературой, </w:t>
            </w:r>
            <w:proofErr w:type="spellStart"/>
            <w:r w:rsidR="004D1CC5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направлениям, которые вызывают затруднения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 перечень литературы, интернет-сайты для изучения, изучены … (перечень)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63" w:rsidRPr="00B76758" w:rsidRDefault="00C00D63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258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Перенять успешный опыт наставника </w:t>
            </w:r>
            <w:proofErr w:type="gramStart"/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82258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подготовке </w:t>
            </w:r>
            <w:proofErr w:type="gramStart"/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написанию ………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составлению ……..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оформлению ………..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проведению…………..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B767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основе изучения опыта наставника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D1CC5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формировано понимание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</w:t>
            </w:r>
            <w:r w:rsidR="004D1CC5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успешно: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подготовиться к ……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написать ………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составить ……..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оформить ………..</w:t>
            </w:r>
          </w:p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провести…………..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58" w:rsidRPr="00B76758" w:rsidRDefault="00C822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CC5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C5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правила поведения с детьми, сотрудниками, родителями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C5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правила поведения с детьми, сотрудниками, родителями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C5" w:rsidRPr="00B76758" w:rsidRDefault="004D1CC5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5F1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эффективные подходы к стратегическому (на учебный год</w:t>
            </w:r>
            <w:r w:rsidR="00B76758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несколько лет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тактическому (на квартал, на месяц), оперативному (на неделю, на день) планированию</w:t>
            </w:r>
            <w:r w:rsidR="00B76758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Освоены навыки эффективногостратегического (на учебный год</w:t>
            </w:r>
            <w:r w:rsidR="00B76758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несколько лет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тактического (на квартал, на месяц), оперативного (на неделю, на день) планирования</w:t>
            </w:r>
            <w:r w:rsidR="00B76758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5F1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профессиональном конкурсе с последующим анализом полученного опыта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участия в профессиональном конкурсе (указать каком) получен результат (указать какой).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5F1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Приобщить к участию в общественной </w:t>
            </w:r>
            <w:r w:rsidR="00B82A0C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Принимал участие в общественной </w:t>
            </w:r>
            <w:r w:rsidR="00B82A0C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(</w:t>
            </w:r>
            <w:r w:rsidR="00B82A0C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название комиссии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2A0C"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творческой, рабочей группы).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F1" w:rsidRPr="00B76758" w:rsidRDefault="008335F1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0C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навыки грамотного и рационального распределения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навыки грамотного и рационального распределения рабочего времени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0C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помощь в исполнении должностных обязанностей, вызывающих затруднения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сполнение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большинства должностных обязанностей не вызывает затруднения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0C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понимание эффективного поведения при возникновении конфликтных ситуаций на рабочем месте, познакомиться со способами их профилактики и урегулирования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 действенные методы поведения и профилактики  конфликтных ситуаций на рабочем месте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0C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методы оценки своего личностного и профессионального 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потенциала, оценит 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метода ….. осуществлена оценка личностного и </w:t>
            </w: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потенциала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A0C" w:rsidRPr="00B76758" w:rsidRDefault="00B82A0C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58" w:rsidRPr="00B76758" w:rsidTr="008335F1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58" w:rsidRPr="00B76758" w:rsidRDefault="00B767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58" w:rsidRPr="00B76758" w:rsidRDefault="00B767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Пройти курсы повышения квалификации по программе…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58" w:rsidRPr="00B76758" w:rsidRDefault="00B767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58" w:rsidRPr="00B76758" w:rsidRDefault="00B767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Пройдены курсы повышения квалификации по программе…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58" w:rsidRPr="00B76758" w:rsidRDefault="00B767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758" w:rsidRPr="00B76758" w:rsidRDefault="00B76758" w:rsidP="00B76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0D63" w:rsidRPr="00B76758" w:rsidRDefault="00C00D63" w:rsidP="00B76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D63" w:rsidRPr="00B76758" w:rsidRDefault="00C00D63" w:rsidP="00B76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наставника ____________ Подпись наставляемого ______________</w:t>
      </w:r>
    </w:p>
    <w:p w:rsidR="00E85643" w:rsidRPr="00013514" w:rsidRDefault="00C00D63" w:rsidP="00013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E85643" w:rsidRPr="00013514" w:rsidSect="00A13D47">
      <w:endnotePr>
        <w:numFmt w:val="upperRoman"/>
      </w:endnotePr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662" w:rsidRDefault="00926662" w:rsidP="006570EE">
      <w:pPr>
        <w:spacing w:after="0" w:line="240" w:lineRule="auto"/>
      </w:pPr>
      <w:r>
        <w:separator/>
      </w:r>
    </w:p>
  </w:endnote>
  <w:endnote w:type="continuationSeparator" w:id="1">
    <w:p w:rsidR="00926662" w:rsidRDefault="00926662" w:rsidP="006570EE">
      <w:pPr>
        <w:spacing w:after="0" w:line="240" w:lineRule="auto"/>
      </w:pPr>
      <w:r>
        <w:continuationSeparator/>
      </w:r>
    </w:p>
  </w:endnote>
  <w:endnote w:id="2">
    <w:p w:rsidR="00B76758" w:rsidRPr="00B76758" w:rsidRDefault="00B76758" w:rsidP="00B76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endnoteRef/>
      </w:r>
      <w:r w:rsidRPr="00B76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Модели наставничества</w:t>
      </w:r>
      <w:r w:rsidRPr="00B767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Pr="00B7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«начинающий/молодой педагог – опытный педагог», </w:t>
      </w:r>
      <w:r w:rsidRPr="00B76758">
        <w:rPr>
          <w:rFonts w:ascii="Times New Roman" w:hAnsi="Times New Roman" w:cs="Times New Roman"/>
          <w:sz w:val="24"/>
          <w:szCs w:val="24"/>
        </w:rPr>
        <w:t xml:space="preserve"> «педагог </w:t>
      </w:r>
      <w:proofErr w:type="gramStart"/>
      <w:r w:rsidRPr="00B76758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B76758">
        <w:rPr>
          <w:rFonts w:ascii="Times New Roman" w:hAnsi="Times New Roman" w:cs="Times New Roman"/>
          <w:sz w:val="24"/>
          <w:szCs w:val="24"/>
        </w:rPr>
        <w:t>тарший воспитатель», «педагог-консерватор – педагог-новатор», «педагог, испытывающий проблемы в какой-либо области – педагог с опытом работы в данной области», и другие)</w:t>
      </w:r>
    </w:p>
    <w:p w:rsidR="00B76758" w:rsidRDefault="00B76758">
      <w:pPr>
        <w:pStyle w:val="a8"/>
      </w:pPr>
    </w:p>
  </w:endnote>
  <w:endnote w:id="3">
    <w:p w:rsidR="00B76758" w:rsidRPr="00B76758" w:rsidRDefault="00B76758" w:rsidP="00B76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endnoteRef/>
      </w:r>
      <w:r w:rsidRPr="00B76758">
        <w:rPr>
          <w:rFonts w:ascii="Times New Roman" w:hAnsi="Times New Roman" w:cs="Times New Roman"/>
          <w:sz w:val="24"/>
          <w:szCs w:val="24"/>
          <w:u w:val="single"/>
        </w:rPr>
        <w:t xml:space="preserve">Цель </w:t>
      </w:r>
      <w:r w:rsidRPr="00B76758">
        <w:rPr>
          <w:rFonts w:ascii="Times New Roman" w:hAnsi="Times New Roman" w:cs="Times New Roman"/>
          <w:sz w:val="24"/>
          <w:szCs w:val="24"/>
        </w:rPr>
        <w:t xml:space="preserve">(варианты): создание условий </w:t>
      </w:r>
      <w:proofErr w:type="gramStart"/>
      <w:r w:rsidRPr="00B7675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7675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6758" w:rsidRPr="00B76758" w:rsidRDefault="00B76758" w:rsidP="0001351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 xml:space="preserve">- профессионального роста и самоопределения педагога, </w:t>
      </w:r>
    </w:p>
    <w:p w:rsidR="00B76758" w:rsidRPr="00B76758" w:rsidRDefault="00B76758" w:rsidP="0001351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 xml:space="preserve">- личностного и социального развития педагога, </w:t>
      </w:r>
    </w:p>
    <w:p w:rsidR="00B76758" w:rsidRPr="00B76758" w:rsidRDefault="00B76758" w:rsidP="0001351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- самореализации и закреплению педагога в педагогической профессии.</w:t>
      </w:r>
    </w:p>
    <w:p w:rsidR="00B76758" w:rsidRDefault="00B76758">
      <w:pPr>
        <w:pStyle w:val="a8"/>
      </w:pPr>
    </w:p>
  </w:endnote>
  <w:endnote w:id="4">
    <w:p w:rsidR="00013514" w:rsidRPr="00013514" w:rsidRDefault="00013514" w:rsidP="00013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endnoteRef/>
      </w:r>
      <w:r w:rsidRPr="00013514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013514">
        <w:rPr>
          <w:rFonts w:ascii="Times New Roman" w:hAnsi="Times New Roman" w:cs="Times New Roman"/>
          <w:sz w:val="24"/>
          <w:szCs w:val="24"/>
        </w:rPr>
        <w:t>: (формулируются в зависимости от цели)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1134"/>
        </w:tabs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способствовать раскрытию личностного, профессионального, творческого потенциала педагога путем проектирования его индивидуальной профессиональной траектории;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1134"/>
          <w:tab w:val="left" w:pos="1396"/>
        </w:tabs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оказывать помощь педагогу в освоении цифровой информационно-коммуникативной среды;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1134"/>
          <w:tab w:val="left" w:pos="1396"/>
        </w:tabs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содействовать в освоении эффективных форматов непрерывного профессионального развития педагога;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1134"/>
          <w:tab w:val="left" w:pos="1396"/>
        </w:tabs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</w:t>
      </w:r>
      <w:r w:rsidRPr="00B76758">
        <w:rPr>
          <w:rFonts w:ascii="Times New Roman" w:hAnsi="Times New Roman" w:cs="Times New Roman"/>
          <w:sz w:val="24"/>
          <w:szCs w:val="24"/>
        </w:rPr>
        <w:t>вать педагогу методическую поддержку;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1134"/>
          <w:tab w:val="left" w:pos="1396"/>
        </w:tabs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осуществлять научно-методическое сопровождение педагога;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1569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способствовать   развитию  профессиональных    компетенций    педагога;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1682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содействовать закреплению в профессии молодых/начинающих педагогов;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1391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 xml:space="preserve">оказывать помощь в профессиональной и должностной адаптации педагога к условиям осуществления педагогической деятельности конкретной образовательной организации; 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1391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осуществлять поддержку педагогу в преодолении профессиональных трудностей, возникающих при выполнении должностных обязанностей;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1367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обеспечивать формирование и развитие профессиональных знаний и навыков педагога;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ускорять процесс профессионального становления и развития педагога;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способствовать развитию у педагога способности самостоятельно, качественно и ответственно выполнять возложенные функциональные обязанности в соответствии с занимаемой должностью;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1581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содействовать в выработке навыков профессионального поведения педагога, соответствующего профессионально-этическим принципам, а также требованиям, установленным законодательством;</w:t>
      </w:r>
    </w:p>
    <w:p w:rsidR="00013514" w:rsidRPr="00B76758" w:rsidRDefault="00013514" w:rsidP="00013514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1382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 xml:space="preserve">знакомить педагога с эффективными  формами  и  методами  индивидуальной  работы  и  работы в коллективе; </w:t>
      </w:r>
    </w:p>
    <w:p w:rsidR="00013514" w:rsidRPr="00A13D47" w:rsidRDefault="00013514" w:rsidP="00A13D47">
      <w:pPr>
        <w:pStyle w:val="a4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1382"/>
          <w:tab w:val="left" w:pos="9356"/>
        </w:tabs>
        <w:autoSpaceDE w:val="0"/>
        <w:autoSpaceDN w:val="0"/>
        <w:spacing w:after="0" w:line="240" w:lineRule="auto"/>
        <w:ind w:left="284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6758">
        <w:rPr>
          <w:rFonts w:ascii="Times New Roman" w:hAnsi="Times New Roman" w:cs="Times New Roman"/>
          <w:sz w:val="24"/>
          <w:szCs w:val="24"/>
        </w:rPr>
        <w:t>оказывать поддержку педагогу в повышении его профессионального уровня.</w:t>
      </w:r>
    </w:p>
  </w:endnote>
  <w:endnote w:id="5">
    <w:p w:rsidR="00013514" w:rsidRPr="00013514" w:rsidRDefault="00013514" w:rsidP="00013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endnoteRef/>
      </w:r>
      <w:r w:rsidRPr="000135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Срок действия</w:t>
      </w:r>
      <w:r w:rsidRPr="00013514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зависит от выбранной цели и поставленных задач, но желательно н</w:t>
      </w:r>
      <w:r w:rsidR="00A13D4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1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одного учебного года.</w:t>
      </w:r>
    </w:p>
    <w:p w:rsidR="00013514" w:rsidRDefault="00013514">
      <w:pPr>
        <w:pStyle w:val="a8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662" w:rsidRDefault="00926662" w:rsidP="006570EE">
      <w:pPr>
        <w:spacing w:after="0" w:line="240" w:lineRule="auto"/>
      </w:pPr>
      <w:r>
        <w:separator/>
      </w:r>
    </w:p>
  </w:footnote>
  <w:footnote w:type="continuationSeparator" w:id="1">
    <w:p w:rsidR="00926662" w:rsidRDefault="00926662" w:rsidP="00657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03501"/>
    <w:multiLevelType w:val="hybridMultilevel"/>
    <w:tmpl w:val="57886C34"/>
    <w:lvl w:ilvl="0" w:tplc="710A29A8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C29514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A672FEDA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B79C66A2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CD96A48C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FB42C9BA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9B44294C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9C005096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DD0CC40C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1">
    <w:nsid w:val="202605D4"/>
    <w:multiLevelType w:val="hybridMultilevel"/>
    <w:tmpl w:val="D02A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B0DDB"/>
    <w:multiLevelType w:val="hybridMultilevel"/>
    <w:tmpl w:val="75E8C0E6"/>
    <w:lvl w:ilvl="0" w:tplc="8ADA5B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DD213E"/>
    <w:multiLevelType w:val="multilevel"/>
    <w:tmpl w:val="2FA43302"/>
    <w:lvl w:ilvl="0">
      <w:start w:val="1"/>
      <w:numFmt w:val="decimal"/>
      <w:lvlText w:val="%1."/>
      <w:lvlJc w:val="left"/>
      <w:pPr>
        <w:ind w:left="1481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689"/>
      </w:pPr>
      <w:rPr>
        <w:rFonts w:ascii="Times New Roman" w:eastAsia="Times New Roman" w:hAnsi="Times New Roman" w:cs="Times New Roman" w:hint="default"/>
        <w:b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4">
    <w:nsid w:val="30BA089E"/>
    <w:multiLevelType w:val="hybridMultilevel"/>
    <w:tmpl w:val="92486A74"/>
    <w:lvl w:ilvl="0" w:tplc="932479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30CD0"/>
    <w:multiLevelType w:val="hybridMultilevel"/>
    <w:tmpl w:val="8A14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F52EB"/>
    <w:multiLevelType w:val="hybridMultilevel"/>
    <w:tmpl w:val="94587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04BD0"/>
    <w:multiLevelType w:val="hybridMultilevel"/>
    <w:tmpl w:val="398C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87DAD"/>
    <w:multiLevelType w:val="hybridMultilevel"/>
    <w:tmpl w:val="33CA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EB660C"/>
    <w:multiLevelType w:val="hybridMultilevel"/>
    <w:tmpl w:val="FBFCA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70420"/>
    <w:multiLevelType w:val="hybridMultilevel"/>
    <w:tmpl w:val="78C2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E0F08"/>
    <w:multiLevelType w:val="hybridMultilevel"/>
    <w:tmpl w:val="0F0C90E8"/>
    <w:lvl w:ilvl="0" w:tplc="39F857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17B41"/>
    <w:multiLevelType w:val="hybridMultilevel"/>
    <w:tmpl w:val="6C00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10"/>
  </w:num>
  <w:num w:numId="8">
    <w:abstractNumId w:val="1"/>
  </w:num>
  <w:num w:numId="9">
    <w:abstractNumId w:val="8"/>
  </w:num>
  <w:num w:numId="10">
    <w:abstractNumId w:val="7"/>
  </w:num>
  <w:num w:numId="11">
    <w:abstractNumId w:val="3"/>
  </w:num>
  <w:num w:numId="12">
    <w:abstractNumId w:val="0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numFmt w:val="upperRoman"/>
    <w:endnote w:id="0"/>
    <w:endnote w:id="1"/>
  </w:endnotePr>
  <w:compat/>
  <w:rsids>
    <w:rsidRoot w:val="00E13CDB"/>
    <w:rsid w:val="00013514"/>
    <w:rsid w:val="00067B6D"/>
    <w:rsid w:val="0009445C"/>
    <w:rsid w:val="000F7F2D"/>
    <w:rsid w:val="002B21E0"/>
    <w:rsid w:val="004B3790"/>
    <w:rsid w:val="004D1CC5"/>
    <w:rsid w:val="00565EFE"/>
    <w:rsid w:val="00653052"/>
    <w:rsid w:val="006570EE"/>
    <w:rsid w:val="006B3180"/>
    <w:rsid w:val="006D1A8A"/>
    <w:rsid w:val="008335F1"/>
    <w:rsid w:val="00855A6C"/>
    <w:rsid w:val="00926662"/>
    <w:rsid w:val="00A13D47"/>
    <w:rsid w:val="00A2550B"/>
    <w:rsid w:val="00A60D72"/>
    <w:rsid w:val="00A614B0"/>
    <w:rsid w:val="00AD4640"/>
    <w:rsid w:val="00B76758"/>
    <w:rsid w:val="00B82A0C"/>
    <w:rsid w:val="00C00D63"/>
    <w:rsid w:val="00C82258"/>
    <w:rsid w:val="00E13CDB"/>
    <w:rsid w:val="00E37C2D"/>
    <w:rsid w:val="00E85643"/>
    <w:rsid w:val="00EB4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B407C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570E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570E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570EE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6570EE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570EE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570E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5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70E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57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570EE"/>
  </w:style>
  <w:style w:type="paragraph" w:styleId="af">
    <w:name w:val="footer"/>
    <w:basedOn w:val="a"/>
    <w:link w:val="af0"/>
    <w:uiPriority w:val="99"/>
    <w:unhideWhenUsed/>
    <w:rsid w:val="00657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570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B407C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570E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570E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570EE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6570EE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570EE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570E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5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70E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57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570EE"/>
  </w:style>
  <w:style w:type="paragraph" w:styleId="af">
    <w:name w:val="footer"/>
    <w:basedOn w:val="a"/>
    <w:link w:val="af0"/>
    <w:uiPriority w:val="99"/>
    <w:unhideWhenUsed/>
    <w:rsid w:val="00657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57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73E65AA3-D3A6-4C13-8754-C8942CF6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Горячкова</dc:creator>
  <cp:keywords/>
  <dc:description/>
  <cp:lastModifiedBy>МДОУ</cp:lastModifiedBy>
  <cp:revision>10</cp:revision>
  <dcterms:created xsi:type="dcterms:W3CDTF">2021-03-01T08:33:00Z</dcterms:created>
  <dcterms:modified xsi:type="dcterms:W3CDTF">2023-03-31T08:57:00Z</dcterms:modified>
</cp:coreProperties>
</file>